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01D5" w14:textId="77777777" w:rsidR="00671BCB" w:rsidRDefault="00671BCB" w:rsidP="00671BC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 xml:space="preserve">To: All Club Secretaries:  </w:t>
      </w:r>
      <w:r>
        <w:rPr>
          <w:rFonts w:ascii="Arial" w:hAnsi="Arial" w:cs="Arial"/>
          <w:b/>
          <w:sz w:val="18"/>
          <w:szCs w:val="18"/>
          <w:lang w:val="en-GB"/>
        </w:rPr>
        <w:tab/>
      </w:r>
      <w:r>
        <w:rPr>
          <w:rFonts w:ascii="Arial" w:hAnsi="Arial" w:cs="Arial"/>
          <w:b/>
          <w:sz w:val="18"/>
          <w:szCs w:val="18"/>
          <w:lang w:val="en-GB"/>
        </w:rPr>
        <w:tab/>
        <w:t>Please display on both your Ladies and Men’s notice boards.</w:t>
      </w:r>
    </w:p>
    <w:p w14:paraId="4A4701C6" w14:textId="77777777" w:rsidR="00671BCB" w:rsidRDefault="00671BCB" w:rsidP="00671BC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211BE804" w14:textId="77777777" w:rsidR="00671BCB" w:rsidRDefault="00671BCB" w:rsidP="00671BCB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2"/>
          <w:szCs w:val="22"/>
          <w:u w:val="single"/>
          <w:lang w:val="en-GB"/>
        </w:rPr>
        <w:t>BOWLS CORNWALL JOINT COUNTY CHAMPIONSHIP FINALS 2026</w:t>
      </w:r>
    </w:p>
    <w:p w14:paraId="46A0A82F" w14:textId="77777777" w:rsidR="00671BCB" w:rsidRDefault="00671BCB" w:rsidP="00671BCB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1C60FEE6" w14:textId="77777777" w:rsidR="00671BCB" w:rsidRDefault="00671BCB" w:rsidP="00671BCB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Will be held at Imerys Bowling Club on Saturday 5th September 2026</w:t>
      </w:r>
    </w:p>
    <w:p w14:paraId="501F7FA4" w14:textId="77777777" w:rsidR="00671BCB" w:rsidRDefault="00671BCB" w:rsidP="00671BCB">
      <w:pPr>
        <w:rPr>
          <w:rFonts w:ascii="Arial" w:hAnsi="Arial" w:cs="Arial"/>
          <w:b/>
          <w:sz w:val="20"/>
          <w:szCs w:val="20"/>
          <w:lang w:val="en-GB"/>
        </w:rPr>
      </w:pPr>
    </w:p>
    <w:p w14:paraId="6370985C" w14:textId="77777777" w:rsidR="00671BCB" w:rsidRDefault="00671BCB" w:rsidP="00671BCB">
      <w:pPr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>Refreshments will be available for lunch time but there will be NO bowler’s tea provided after the competitions.</w:t>
      </w:r>
    </w:p>
    <w:p w14:paraId="7191DCD5" w14:textId="77777777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>ALL PLAYERS INVOLVED IN THE COMPETITIONS SHOULD BE MADE AWARE OF THE VENUE AND TIMES OF THEIR PARTICULAR GAME.</w:t>
      </w:r>
    </w:p>
    <w:p w14:paraId="03D1C84D" w14:textId="77777777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21FDDB43" w14:textId="77777777" w:rsidR="00671BCB" w:rsidRPr="00A23BDC" w:rsidRDefault="00671BCB" w:rsidP="00671BCB">
      <w:pPr>
        <w:jc w:val="center"/>
        <w:rPr>
          <w:rFonts w:ascii="Arial" w:hAnsi="Arial" w:cs="Arial"/>
          <w:b/>
          <w:color w:val="000000"/>
          <w:sz w:val="28"/>
          <w:szCs w:val="28"/>
          <w:lang w:val="en-GB"/>
        </w:rPr>
      </w:pPr>
      <w:r w:rsidRPr="00A23BDC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Saturday 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5th</w:t>
      </w:r>
      <w:r w:rsidRPr="00A23BDC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September 202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6</w:t>
      </w:r>
    </w:p>
    <w:p w14:paraId="22D1500A" w14:textId="77777777" w:rsidR="00671BCB" w:rsidRDefault="00671BCB" w:rsidP="00671BCB">
      <w:pPr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52F85A09" w14:textId="77777777" w:rsidR="00671BCB" w:rsidRDefault="00671BCB" w:rsidP="00671BCB">
      <w:pPr>
        <w:rPr>
          <w:rFonts w:ascii="Arial" w:hAnsi="Arial" w:cs="Arial"/>
          <w:b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20"/>
          <w:szCs w:val="20"/>
          <w:lang w:val="en-GB"/>
        </w:rPr>
        <w:t>The order of play will be:</w:t>
      </w:r>
    </w:p>
    <w:p w14:paraId="1CA2F346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 w:rsidRPr="00CF2F57">
        <w:rPr>
          <w:rFonts w:ascii="Arial" w:hAnsi="Arial" w:cs="Arial"/>
          <w:b/>
          <w:color w:val="000000"/>
          <w:u w:val="single"/>
          <w:lang w:val="en-GB"/>
        </w:rPr>
        <w:t>Report by 9.</w:t>
      </w:r>
      <w:r>
        <w:rPr>
          <w:rFonts w:ascii="Arial" w:hAnsi="Arial" w:cs="Arial"/>
          <w:b/>
          <w:color w:val="000000"/>
          <w:u w:val="single"/>
          <w:lang w:val="en-GB"/>
        </w:rPr>
        <w:t>30</w:t>
      </w:r>
      <w:r w:rsidRPr="00CF2F57">
        <w:rPr>
          <w:rFonts w:ascii="Arial" w:hAnsi="Arial" w:cs="Arial"/>
          <w:b/>
          <w:color w:val="000000"/>
          <w:u w:val="single"/>
          <w:lang w:val="en-GB"/>
        </w:rPr>
        <w:t xml:space="preserve"> a.m. for </w:t>
      </w:r>
      <w:r>
        <w:rPr>
          <w:rFonts w:ascii="Arial" w:hAnsi="Arial" w:cs="Arial"/>
          <w:b/>
          <w:color w:val="000000"/>
          <w:u w:val="single"/>
          <w:lang w:val="en-GB"/>
        </w:rPr>
        <w:t>10.00</w:t>
      </w:r>
      <w:r w:rsidRPr="00CF2F57">
        <w:rPr>
          <w:rFonts w:ascii="Arial" w:hAnsi="Arial" w:cs="Arial"/>
          <w:b/>
          <w:color w:val="000000"/>
          <w:u w:val="single"/>
          <w:lang w:val="en-GB"/>
        </w:rPr>
        <w:t xml:space="preserve"> a.m. start</w:t>
      </w:r>
    </w:p>
    <w:p w14:paraId="325B7C67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7AC04931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 xml:space="preserve">Fours (Ladies &amp; Men)) </w:t>
      </w:r>
    </w:p>
    <w:p w14:paraId="3DC4CB78" w14:textId="77777777" w:rsidR="00671BCB" w:rsidRDefault="00671BCB" w:rsidP="00671BCB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706"/>
        <w:gridCol w:w="284"/>
        <w:gridCol w:w="4136"/>
      </w:tblGrid>
      <w:tr w:rsidR="00671BCB" w14:paraId="101A015E" w14:textId="77777777" w:rsidTr="00477056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E9F5F" w14:textId="40307818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M Smith, J Prime, G Instance &amp; S Quick</w:t>
            </w:r>
          </w:p>
          <w:p w14:paraId="48F4E51D" w14:textId="77777777" w:rsidR="00671BCB" w:rsidRPr="009E0012" w:rsidRDefault="00671BCB" w:rsidP="006527C4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Chacewater BC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66F0F" w14:textId="77777777" w:rsidR="00671BCB" w:rsidRPr="009E0012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975F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6FBEFA57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A Hibbert, S Hewitt, J Foster, &amp; N Brazier</w:t>
            </w:r>
          </w:p>
          <w:p w14:paraId="0C96CBED" w14:textId="77777777" w:rsidR="00671BCB" w:rsidRPr="009E0012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Newquay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Trenance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BC</w:t>
            </w:r>
          </w:p>
        </w:tc>
      </w:tr>
      <w:tr w:rsidR="00671BCB" w:rsidRPr="005C2A5F" w14:paraId="5614E6D8" w14:textId="77777777" w:rsidTr="00477056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32473" w14:textId="77777777" w:rsidR="00671BCB" w:rsidRPr="005C2A5F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A3D8D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01AB" w14:textId="77777777" w:rsidR="00671BCB" w:rsidRPr="00684E54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671BCB" w:rsidRPr="005C2A5F" w14:paraId="28CD5738" w14:textId="77777777" w:rsidTr="00477056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9D3A" w14:textId="5A3E5158" w:rsidR="00671BCB" w:rsidRDefault="00477056" w:rsidP="00477056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K Williams, K Sargent F Williams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&amp; A W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illiams </w:t>
            </w:r>
          </w:p>
          <w:p w14:paraId="7AE8D19E" w14:textId="08FDA7C7" w:rsidR="00671BCB" w:rsidRPr="00684E54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Porthleven</w:t>
            </w:r>
            <w:proofErr w:type="spellEnd"/>
            <w:r w:rsidR="00562EE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BC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A0977" w14:textId="77777777" w:rsidR="00671BCB" w:rsidRPr="00684E54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70CD" w14:textId="23B6AAB6" w:rsidR="00671BCB" w:rsidRPr="00684E54" w:rsidRDefault="00477056" w:rsidP="00477056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B Shields, S Grigg, N Ashwin,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&amp; 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M Leigh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Chacewater</w:t>
            </w:r>
            <w:r w:rsidR="00562EE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BC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897C4A6" w14:textId="77777777" w:rsidR="00671BCB" w:rsidRDefault="00671BCB" w:rsidP="00671BCB">
      <w:pPr>
        <w:rPr>
          <w:rFonts w:ascii="Arial" w:hAnsi="Arial" w:cs="Arial"/>
          <w:b/>
          <w:color w:val="000000"/>
          <w:u w:val="single"/>
          <w:lang w:val="en-GB"/>
        </w:rPr>
      </w:pPr>
    </w:p>
    <w:p w14:paraId="2160152F" w14:textId="61F06A50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  <w:lang w:val="en-GB"/>
        </w:rPr>
        <w:t>4 WOOD SINGLES (Ladies)</w:t>
      </w:r>
    </w:p>
    <w:p w14:paraId="7E196FBB" w14:textId="77777777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tbl>
      <w:tblPr>
        <w:tblW w:w="0" w:type="auto"/>
        <w:tblInd w:w="1458" w:type="dxa"/>
        <w:tblLayout w:type="fixed"/>
        <w:tblLook w:val="0000" w:firstRow="0" w:lastRow="0" w:firstColumn="0" w:lastColumn="0" w:noHBand="0" w:noVBand="0"/>
      </w:tblPr>
      <w:tblGrid>
        <w:gridCol w:w="3686"/>
        <w:gridCol w:w="425"/>
        <w:gridCol w:w="3508"/>
      </w:tblGrid>
      <w:tr w:rsidR="00671BCB" w14:paraId="52A0A086" w14:textId="77777777" w:rsidTr="006527C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059F6" w14:textId="77777777" w:rsidR="00671BCB" w:rsidRPr="00AE348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29E8041E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R Sweet</w:t>
            </w:r>
          </w:p>
          <w:p w14:paraId="44F2ACE5" w14:textId="77777777" w:rsidR="00671BCB" w:rsidRPr="00AE348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Heavy Transport </w:t>
            </w:r>
            <w:r w:rsidRPr="00AE348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F974C" w14:textId="77777777" w:rsidR="00671BCB" w:rsidRPr="00AE348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18BC0ABD" w14:textId="77777777" w:rsidR="00671BCB" w:rsidRPr="00AE3488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AE348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BD1F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4807F42D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H Allen</w:t>
            </w:r>
          </w:p>
          <w:p w14:paraId="742F38BD" w14:textId="77777777" w:rsidR="00671BCB" w:rsidRPr="00AE3488" w:rsidRDefault="00671BCB" w:rsidP="006527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Newquay West End BC</w:t>
            </w:r>
          </w:p>
        </w:tc>
      </w:tr>
    </w:tbl>
    <w:p w14:paraId="6224A6C6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64F931B" w14:textId="77777777" w:rsidR="00562EE2" w:rsidRDefault="00562EE2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AF41F7F" w14:textId="6E2FEF34" w:rsidR="00562EE2" w:rsidRDefault="00562EE2" w:rsidP="00562EE2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PAIRS (Men)</w:t>
      </w: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br/>
      </w:r>
    </w:p>
    <w:tbl>
      <w:tblPr>
        <w:tblW w:w="0" w:type="auto"/>
        <w:tblInd w:w="1413" w:type="dxa"/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3685"/>
      </w:tblGrid>
      <w:tr w:rsidR="00562EE2" w:rsidRPr="009E0012" w14:paraId="216B2494" w14:textId="77777777" w:rsidTr="006527C4">
        <w:trPr>
          <w:trHeight w:val="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5005" w14:textId="09A3993D" w:rsidR="00562EE2" w:rsidRPr="00127BAF" w:rsidRDefault="00562EE2" w:rsidP="00477056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S Richards, &amp; N Stephens</w:t>
            </w:r>
            <w:r w:rsid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br/>
              <w:t>Stenalees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CB1C0" w14:textId="77777777" w:rsidR="00562EE2" w:rsidRPr="009E0012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772BD5BC" w14:textId="77777777" w:rsidR="00562EE2" w:rsidRPr="009E0012" w:rsidRDefault="00562EE2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A1DA" w14:textId="3AF9FEF4" w:rsidR="00562EE2" w:rsidRPr="009E0012" w:rsidRDefault="00562EE2" w:rsidP="00477056">
            <w:pPr>
              <w:snapToGrid w:val="0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T. Phillips, </w:t>
            </w:r>
            <w:r w:rsid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&amp; </w:t>
            </w:r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M Foster</w:t>
            </w:r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Carnon</w:t>
            </w:r>
            <w:proofErr w:type="spellEnd"/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 Downs BC</w:t>
            </w:r>
          </w:p>
        </w:tc>
      </w:tr>
    </w:tbl>
    <w:p w14:paraId="4B3E2A93" w14:textId="77777777" w:rsidR="00562EE2" w:rsidRDefault="00562EE2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31EF81C" w14:textId="77777777" w:rsidR="00671BCB" w:rsidRPr="00077D6A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>Approx 13.30</w:t>
      </w:r>
      <w:r w:rsidRPr="00CF2F57">
        <w:rPr>
          <w:rFonts w:ascii="Arial" w:hAnsi="Arial" w:cs="Arial"/>
          <w:b/>
          <w:color w:val="000000"/>
          <w:u w:val="single"/>
          <w:lang w:val="en-GB"/>
        </w:rPr>
        <w:t xml:space="preserve"> p.m.</w:t>
      </w:r>
    </w:p>
    <w:p w14:paraId="46211F84" w14:textId="77777777" w:rsidR="00671BCB" w:rsidRDefault="00671BCB" w:rsidP="00671BCB">
      <w:pPr>
        <w:ind w:firstLine="720"/>
        <w:jc w:val="center"/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</w:pPr>
    </w:p>
    <w:p w14:paraId="7FC2E085" w14:textId="77777777" w:rsidR="00671BCB" w:rsidRDefault="00671BCB" w:rsidP="00671BCB">
      <w:pPr>
        <w:jc w:val="center"/>
        <w:rPr>
          <w:rFonts w:ascii="Arial" w:hAnsi="Arial" w:cs="Arial"/>
          <w:color w:val="000000"/>
          <w:sz w:val="18"/>
          <w:szCs w:val="18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2 WOOD SINGLES (Ladies &amp; Men)</w:t>
      </w:r>
    </w:p>
    <w:p w14:paraId="722C38C9" w14:textId="77777777" w:rsidR="00671BCB" w:rsidRDefault="00671BCB" w:rsidP="00671BCB">
      <w:pPr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0" w:type="auto"/>
        <w:tblInd w:w="1413" w:type="dxa"/>
        <w:tblLayout w:type="fixed"/>
        <w:tblLook w:val="0000" w:firstRow="0" w:lastRow="0" w:firstColumn="0" w:lastColumn="0" w:noHBand="0" w:noVBand="0"/>
      </w:tblPr>
      <w:tblGrid>
        <w:gridCol w:w="3373"/>
        <w:gridCol w:w="425"/>
        <w:gridCol w:w="3715"/>
      </w:tblGrid>
      <w:tr w:rsidR="00671BCB" w14:paraId="324D79C7" w14:textId="77777777" w:rsidTr="006527C4"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B7B92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L Clayton</w:t>
            </w:r>
          </w:p>
          <w:p w14:paraId="73104FF3" w14:textId="77777777" w:rsidR="00671BCB" w:rsidRPr="00AA208F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Truro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81B28" w14:textId="77777777" w:rsidR="00671BCB" w:rsidRPr="002C2B9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Pr="002C2B9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  <w:p w14:paraId="2496AD5E" w14:textId="77777777" w:rsidR="00671BCB" w:rsidRPr="002C2B98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AED6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7A9130B7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 Heather</w:t>
            </w:r>
          </w:p>
          <w:p w14:paraId="2F06C8AE" w14:textId="77777777" w:rsidR="00671BCB" w:rsidRPr="00127BAF" w:rsidRDefault="00671BCB" w:rsidP="006527C4">
            <w:pPr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Camborne BC</w:t>
            </w:r>
          </w:p>
        </w:tc>
      </w:tr>
      <w:tr w:rsidR="00671BCB" w:rsidRPr="005C2A5F" w14:paraId="5C10FEFF" w14:textId="77777777" w:rsidTr="006527C4"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9478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D9CE1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430C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671BCB" w:rsidRPr="005C2A5F" w14:paraId="30A635EF" w14:textId="77777777" w:rsidTr="006527C4"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0EE4A" w14:textId="3C5055AF" w:rsidR="00671BCB" w:rsidRPr="005C2A5F" w:rsidRDefault="00477056" w:rsidP="004770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</w:r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T Phillips</w:t>
            </w:r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</w:r>
            <w:proofErr w:type="spellStart"/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Carnon</w:t>
            </w:r>
            <w:proofErr w:type="spellEnd"/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 xml:space="preserve"> Downs BC</w:t>
            </w:r>
            <w:r w:rsidR="00671BCB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28A76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4706BB31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741D" w14:textId="77777777" w:rsidR="00477056" w:rsidRDefault="00477056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  <w:p w14:paraId="684816F9" w14:textId="70F3E43A" w:rsidR="00671BCB" w:rsidRPr="005C2A5F" w:rsidRDefault="00562EE2" w:rsidP="006527C4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L Rowland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  <w:t>Camelford BC</w:t>
            </w:r>
          </w:p>
        </w:tc>
      </w:tr>
    </w:tbl>
    <w:p w14:paraId="736FE5BE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583C6921" w14:textId="47A2DDAE" w:rsidR="00562EE2" w:rsidRDefault="00562EE2" w:rsidP="00562EE2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  <w:lang w:val="en-GB"/>
        </w:rPr>
        <w:t>4 WOOD SINGLES (Men)</w:t>
      </w:r>
    </w:p>
    <w:p w14:paraId="2099F9E5" w14:textId="77777777" w:rsidR="00562EE2" w:rsidRDefault="00562EE2" w:rsidP="00562EE2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tbl>
      <w:tblPr>
        <w:tblW w:w="0" w:type="auto"/>
        <w:tblInd w:w="1458" w:type="dxa"/>
        <w:tblLayout w:type="fixed"/>
        <w:tblLook w:val="0000" w:firstRow="0" w:lastRow="0" w:firstColumn="0" w:lastColumn="0" w:noHBand="0" w:noVBand="0"/>
      </w:tblPr>
      <w:tblGrid>
        <w:gridCol w:w="3686"/>
        <w:gridCol w:w="425"/>
        <w:gridCol w:w="3508"/>
      </w:tblGrid>
      <w:tr w:rsidR="00562EE2" w14:paraId="1F4671B8" w14:textId="77777777" w:rsidTr="006527C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4970A" w14:textId="77777777" w:rsidR="00562EE2" w:rsidRPr="00AE3488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06F3341A" w14:textId="1D4D824B" w:rsidR="00562EE2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M Foster</w:t>
            </w:r>
          </w:p>
          <w:p w14:paraId="3B227847" w14:textId="687F23C9" w:rsidR="00562EE2" w:rsidRPr="00AE3488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Carnon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Downs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D036D" w14:textId="77777777" w:rsidR="00562EE2" w:rsidRPr="00AE3488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552938F3" w14:textId="77777777" w:rsidR="00562EE2" w:rsidRPr="00AE3488" w:rsidRDefault="00562EE2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AE348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9FA4" w14:textId="77777777" w:rsidR="00562EE2" w:rsidRDefault="00562EE2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3BAAB74A" w14:textId="4D2032EF" w:rsidR="00562EE2" w:rsidRPr="00562EE2" w:rsidRDefault="00562EE2" w:rsidP="006527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Williams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Porthleven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BC</w:t>
            </w:r>
          </w:p>
        </w:tc>
      </w:tr>
    </w:tbl>
    <w:p w14:paraId="22EF7A88" w14:textId="77777777" w:rsidR="00562EE2" w:rsidRDefault="00562EE2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176E88EC" w14:textId="77777777" w:rsidR="00671BCB" w:rsidRDefault="00671BCB" w:rsidP="00671BCB">
      <w:pPr>
        <w:ind w:firstLine="720"/>
        <w:jc w:val="center"/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</w:pPr>
    </w:p>
    <w:p w14:paraId="4B1878E1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74227BC5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3108A914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42A0A5C0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2E6C8465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281F05CC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098C9A00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079E05E1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3F82910C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06877278" w14:textId="5454425B" w:rsidR="00671BCB" w:rsidRPr="00077D6A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 w:rsidRPr="00283D1E">
        <w:rPr>
          <w:rFonts w:ascii="Arial" w:hAnsi="Arial" w:cs="Arial"/>
          <w:b/>
          <w:color w:val="000000"/>
          <w:u w:val="single"/>
          <w:lang w:val="en-GB"/>
        </w:rPr>
        <w:lastRenderedPageBreak/>
        <w:t>Approx.</w:t>
      </w:r>
      <w:r>
        <w:rPr>
          <w:rFonts w:ascii="Arial" w:hAnsi="Arial" w:cs="Arial"/>
          <w:b/>
          <w:color w:val="000000"/>
          <w:u w:val="single"/>
          <w:lang w:val="en-GB"/>
        </w:rPr>
        <w:t>15.30</w:t>
      </w:r>
      <w:r w:rsidRPr="00283D1E">
        <w:rPr>
          <w:rFonts w:ascii="Arial" w:hAnsi="Arial" w:cs="Arial"/>
          <w:b/>
          <w:color w:val="000000"/>
          <w:u w:val="single"/>
          <w:lang w:val="en-GB"/>
        </w:rPr>
        <w:t xml:space="preserve"> p.m. </w:t>
      </w:r>
    </w:p>
    <w:p w14:paraId="153F29EE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33385C1D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Triples (Ladies &amp; Men)</w:t>
      </w:r>
    </w:p>
    <w:p w14:paraId="14329769" w14:textId="77777777" w:rsidR="00671BCB" w:rsidRDefault="00671BCB" w:rsidP="00671BCB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25"/>
        <w:gridCol w:w="4820"/>
      </w:tblGrid>
      <w:tr w:rsidR="00671BCB" w14:paraId="56C8B141" w14:textId="77777777" w:rsidTr="006527C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74692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 xml:space="preserve"> D Walsh, A Hiett, &amp; J Barrett</w:t>
            </w:r>
          </w:p>
          <w:p w14:paraId="0A8B4E6C" w14:textId="77777777" w:rsidR="00671BCB" w:rsidRPr="00A82FE5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Grampound BC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C309F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FDC2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 xml:space="preserve">J Swann, J Edwards, &amp; A Bennetts,   </w:t>
            </w:r>
          </w:p>
          <w:p w14:paraId="74A0C594" w14:textId="77777777" w:rsidR="00671BCB" w:rsidRDefault="00671BCB" w:rsidP="006527C4">
            <w:pPr>
              <w:snapToGrid w:val="0"/>
              <w:jc w:val="center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Penlee BC </w:t>
            </w:r>
          </w:p>
        </w:tc>
      </w:tr>
      <w:tr w:rsidR="00671BCB" w14:paraId="1D19CA62" w14:textId="77777777" w:rsidTr="006527C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4F96E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E39A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617E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206623" w14:paraId="6FB3A66F" w14:textId="77777777" w:rsidTr="006527C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38640" w14:textId="5573252A" w:rsidR="00206623" w:rsidRDefault="00A3386E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206623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 Allen, E Hammerton, &amp; A Broad</w:t>
            </w:r>
            <w:r w:rsidR="00206623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St. Stephen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22648" w14:textId="096C3256" w:rsidR="00206623" w:rsidRDefault="00A3386E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7A9D" w14:textId="44501FE8" w:rsidR="00206623" w:rsidRPr="00A3386E" w:rsidRDefault="00A3386E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</w:r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A Brooks, T. Phillips, &amp; M. Foster</w:t>
            </w:r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Carnon</w:t>
            </w:r>
            <w:proofErr w:type="spellEnd"/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Downs BC </w:t>
            </w:r>
          </w:p>
        </w:tc>
      </w:tr>
    </w:tbl>
    <w:p w14:paraId="7DAE7FE0" w14:textId="42271525" w:rsidR="00671BCB" w:rsidRDefault="00671BCB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  <w:lang w:val="en-GB"/>
        </w:rPr>
        <w:br/>
      </w:r>
    </w:p>
    <w:p w14:paraId="27A04035" w14:textId="2C4E962E" w:rsidR="00671BCB" w:rsidRDefault="00671BCB" w:rsidP="00562EE2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PAIRS (Ladies</w:t>
      </w:r>
      <w:r w:rsidR="00562EE2"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)</w:t>
      </w:r>
      <w:r w:rsidR="00562EE2"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br/>
      </w:r>
    </w:p>
    <w:tbl>
      <w:tblPr>
        <w:tblW w:w="0" w:type="auto"/>
        <w:tblInd w:w="1413" w:type="dxa"/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3685"/>
      </w:tblGrid>
      <w:tr w:rsidR="00671BCB" w:rsidRPr="009E0012" w14:paraId="694BA672" w14:textId="77777777" w:rsidTr="006527C4">
        <w:trPr>
          <w:trHeight w:val="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BF058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L Worth &amp; C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Fishleigh</w:t>
            </w:r>
            <w:proofErr w:type="spellEnd"/>
          </w:p>
          <w:p w14:paraId="2FD03790" w14:textId="77777777" w:rsidR="00671BCB" w:rsidRPr="00127BAF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Dunheved BC</w:t>
            </w: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04FC0" w14:textId="77777777" w:rsidR="00671BCB" w:rsidRPr="009E0012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5B305AAE" w14:textId="45A7E7C4" w:rsidR="00671BCB" w:rsidRPr="009E0012" w:rsidRDefault="00A3386E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AE8F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A Hibbert &amp; N Brazier </w:t>
            </w:r>
          </w:p>
          <w:p w14:paraId="331C8CA0" w14:textId="77777777" w:rsidR="00671BCB" w:rsidRPr="009E0012" w:rsidRDefault="00671BCB" w:rsidP="006527C4">
            <w:pPr>
              <w:snapToGrid w:val="0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Newquay </w:t>
            </w:r>
            <w:proofErr w:type="spellStart"/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Trenance</w:t>
            </w:r>
            <w:proofErr w:type="spellEnd"/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 BC             </w:t>
            </w:r>
          </w:p>
        </w:tc>
      </w:tr>
    </w:tbl>
    <w:p w14:paraId="6D31CDCB" w14:textId="77777777" w:rsidR="00671BCB" w:rsidRDefault="00671BCB" w:rsidP="00671BCB">
      <w:pPr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</w:pPr>
    </w:p>
    <w:p w14:paraId="2AB0E579" w14:textId="77777777" w:rsidR="00671BCB" w:rsidRDefault="00671BCB" w:rsidP="00671BCB">
      <w:pP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5F602F31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>Presentation of Trophies will be made after each session and</w:t>
      </w:r>
    </w:p>
    <w:p w14:paraId="07FF5BA6" w14:textId="77777777" w:rsidR="00671BCB" w:rsidRPr="00127BAF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 xml:space="preserve"> Competitors to stay in Uniform until after the Presentation.</w:t>
      </w:r>
    </w:p>
    <w:p w14:paraId="6A6B918B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3BBB8213" w14:textId="77777777" w:rsidR="00671BCB" w:rsidRDefault="00671BCB" w:rsidP="00671BCB">
      <w:pPr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2379E10E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lang w:val="en-GB"/>
        </w:rPr>
        <w:tab/>
      </w:r>
    </w:p>
    <w:p w14:paraId="15BB9ADF" w14:textId="77777777" w:rsidR="00671BCB" w:rsidRDefault="00671BCB" w:rsidP="00671BCB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9312D1C" w14:textId="77777777" w:rsidR="00671BCB" w:rsidRDefault="00671BCB" w:rsidP="00671BCB">
      <w:pPr>
        <w:ind w:firstLine="720"/>
        <w:jc w:val="center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4E9C6BAE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/>
      </w:r>
    </w:p>
    <w:p w14:paraId="61DBCA40" w14:textId="77777777" w:rsidR="00671BCB" w:rsidRDefault="00671BCB" w:rsidP="00671BCB">
      <w:pPr>
        <w:jc w:val="center"/>
      </w:pPr>
    </w:p>
    <w:p w14:paraId="47EAE380" w14:textId="77777777" w:rsidR="00671BCB" w:rsidRDefault="00671BCB" w:rsidP="00671BCB"/>
    <w:p w14:paraId="19266EB5" w14:textId="77777777" w:rsidR="00671BCB" w:rsidRDefault="00671BCB" w:rsidP="00671BCB"/>
    <w:p w14:paraId="6C3A6838" w14:textId="77777777" w:rsidR="00FE0F23" w:rsidRDefault="00FE0F23"/>
    <w:sectPr w:rsidR="00FE0F23" w:rsidSect="00671BCB">
      <w:pgSz w:w="11906" w:h="16838"/>
      <w:pgMar w:top="510" w:right="680" w:bottom="510" w:left="68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CB"/>
    <w:rsid w:val="00206623"/>
    <w:rsid w:val="00477056"/>
    <w:rsid w:val="00562EE2"/>
    <w:rsid w:val="00671BCB"/>
    <w:rsid w:val="007B3F07"/>
    <w:rsid w:val="007D03E9"/>
    <w:rsid w:val="008110D1"/>
    <w:rsid w:val="00A3386E"/>
    <w:rsid w:val="00B553D7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3399"/>
  <w15:chartTrackingRefBased/>
  <w15:docId w15:val="{B2D15FDD-78F8-4AAB-9FB3-9B681B54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BC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BC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BC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BC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BC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BCB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BCB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BCB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BCB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BC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1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BC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1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BC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1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BC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1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Hore</dc:creator>
  <cp:keywords/>
  <dc:description/>
  <cp:lastModifiedBy>Michael McPherson</cp:lastModifiedBy>
  <cp:revision>2</cp:revision>
  <cp:lastPrinted>2026-08-10T00:13:00Z</cp:lastPrinted>
  <dcterms:created xsi:type="dcterms:W3CDTF">2026-08-20T08:47:00Z</dcterms:created>
  <dcterms:modified xsi:type="dcterms:W3CDTF">2026-08-20T08:47:00Z</dcterms:modified>
</cp:coreProperties>
</file>